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4765A" w14:textId="77777777" w:rsidR="00DB5C74" w:rsidRPr="00F20481" w:rsidRDefault="00DB5C74" w:rsidP="00DB5C74">
      <w:pPr>
        <w:shd w:val="clear" w:color="auto" w:fill="FFFFFF"/>
        <w:spacing w:before="240"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42"/>
          <w:szCs w:val="42"/>
          <w:lang w:eastAsia="en-ZA"/>
        </w:rPr>
      </w:pPr>
      <w:r w:rsidRPr="00F20481">
        <w:rPr>
          <w:rFonts w:ascii="Arial" w:eastAsia="Times New Roman" w:hAnsi="Arial" w:cs="Arial"/>
          <w:b/>
          <w:bCs/>
          <w:sz w:val="42"/>
          <w:szCs w:val="42"/>
          <w:lang w:eastAsia="en-ZA"/>
        </w:rPr>
        <w:t xml:space="preserve">Cleaning, Disinfecting &amp; Sanitizing Toys </w:t>
      </w:r>
      <w:r w:rsidR="00593618" w:rsidRPr="00F20481">
        <w:rPr>
          <w:rFonts w:ascii="Arial" w:eastAsia="Times New Roman" w:hAnsi="Arial" w:cs="Arial"/>
          <w:b/>
          <w:bCs/>
          <w:sz w:val="42"/>
          <w:szCs w:val="42"/>
          <w:lang w:eastAsia="en-ZA"/>
        </w:rPr>
        <w:t>in</w:t>
      </w:r>
      <w:r w:rsidRPr="00F20481">
        <w:rPr>
          <w:rFonts w:ascii="Arial" w:eastAsia="Times New Roman" w:hAnsi="Arial" w:cs="Arial"/>
          <w:b/>
          <w:bCs/>
          <w:sz w:val="42"/>
          <w:szCs w:val="42"/>
          <w:lang w:eastAsia="en-ZA"/>
        </w:rPr>
        <w:t xml:space="preserve"> Preschool</w:t>
      </w:r>
    </w:p>
    <w:p w14:paraId="17CD4492" w14:textId="77777777" w:rsidR="00DB5C74" w:rsidRPr="00D36065" w:rsidRDefault="00593618" w:rsidP="00DB5C74">
      <w:pPr>
        <w:shd w:val="clear" w:color="auto" w:fill="FFFFFF"/>
        <w:spacing w:before="120" w:after="24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>W</w:t>
      </w:r>
      <w:r w:rsidR="00DB5C74"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 xml:space="preserve">e </w:t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 xml:space="preserve">clearly </w:t>
      </w:r>
      <w:r w:rsidR="00DB5C74"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 xml:space="preserve">need to </w:t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>understand</w:t>
      </w:r>
      <w:r w:rsidR="00DB5C74"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 xml:space="preserve"> the difference between the three </w:t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>the following terms:</w:t>
      </w:r>
    </w:p>
    <w:p w14:paraId="38CC61C4" w14:textId="77777777" w:rsidR="00593618" w:rsidRPr="00D36065" w:rsidRDefault="00593618" w:rsidP="00593618">
      <w:pPr>
        <w:shd w:val="clear" w:color="auto" w:fill="FFFFFF"/>
        <w:spacing w:before="120" w:after="240" w:line="240" w:lineRule="auto"/>
        <w:jc w:val="center"/>
        <w:rPr>
          <w:rFonts w:ascii="Century Gothic" w:eastAsia="Times New Roman" w:hAnsi="Century Gothic" w:cs="Arial"/>
          <w:b/>
          <w:i/>
          <w:color w:val="302E2E"/>
          <w:sz w:val="24"/>
          <w:szCs w:val="24"/>
          <w:u w:val="single"/>
          <w:lang w:eastAsia="en-ZA"/>
        </w:rPr>
      </w:pPr>
      <w:r w:rsidRPr="00D36065">
        <w:rPr>
          <w:rFonts w:ascii="Century Gothic" w:eastAsia="Times New Roman" w:hAnsi="Century Gothic" w:cs="Arial"/>
          <w:b/>
          <w:i/>
          <w:color w:val="302E2E"/>
          <w:sz w:val="24"/>
          <w:szCs w:val="24"/>
          <w:u w:val="single"/>
          <w:lang w:eastAsia="en-ZA"/>
        </w:rPr>
        <w:t>CLEANING, SANITIZING, DISINFECTING</w:t>
      </w:r>
    </w:p>
    <w:p w14:paraId="13CF760C" w14:textId="77777777" w:rsidR="00DB5C74" w:rsidRPr="00D36065" w:rsidRDefault="00DB5C74" w:rsidP="00DB5C74">
      <w:pPr>
        <w:shd w:val="clear" w:color="auto" w:fill="FFFFFF"/>
        <w:spacing w:before="240" w:after="240" w:line="240" w:lineRule="auto"/>
        <w:outlineLvl w:val="2"/>
        <w:rPr>
          <w:rFonts w:ascii="Century Gothic" w:eastAsia="Times New Roman" w:hAnsi="Century Gothic" w:cs="Arial"/>
          <w:b/>
          <w:color w:val="ED784C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b/>
          <w:color w:val="ED784C"/>
          <w:sz w:val="24"/>
          <w:szCs w:val="24"/>
          <w:lang w:eastAsia="en-ZA"/>
        </w:rPr>
        <w:t xml:space="preserve">CLEANING Toys </w:t>
      </w:r>
      <w:r w:rsidR="00593618" w:rsidRPr="00D36065">
        <w:rPr>
          <w:rFonts w:ascii="Century Gothic" w:eastAsia="Times New Roman" w:hAnsi="Century Gothic" w:cs="Arial"/>
          <w:b/>
          <w:color w:val="ED784C"/>
          <w:sz w:val="24"/>
          <w:szCs w:val="24"/>
          <w:lang w:eastAsia="en-ZA"/>
        </w:rPr>
        <w:t>in</w:t>
      </w:r>
      <w:r w:rsidRPr="00D36065">
        <w:rPr>
          <w:rFonts w:ascii="Century Gothic" w:eastAsia="Times New Roman" w:hAnsi="Century Gothic" w:cs="Arial"/>
          <w:b/>
          <w:color w:val="ED784C"/>
          <w:sz w:val="24"/>
          <w:szCs w:val="24"/>
          <w:lang w:eastAsia="en-ZA"/>
        </w:rPr>
        <w:t xml:space="preserve"> Preschool</w:t>
      </w:r>
    </w:p>
    <w:p w14:paraId="18F055AC" w14:textId="77777777" w:rsidR="00DB5C74" w:rsidRPr="00D36065" w:rsidRDefault="00DB5C74" w:rsidP="00DB5C74">
      <w:pPr>
        <w:shd w:val="clear" w:color="auto" w:fill="FFFFFF"/>
        <w:spacing w:before="120" w:after="24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b/>
          <w:bCs/>
          <w:color w:val="302E2E"/>
          <w:sz w:val="24"/>
          <w:szCs w:val="24"/>
          <w:lang w:eastAsia="en-ZA"/>
        </w:rPr>
        <w:t>The Process:</w:t>
      </w:r>
    </w:p>
    <w:p w14:paraId="57135A82" w14:textId="77777777" w:rsidR="00DB5C74" w:rsidRPr="00D36065" w:rsidRDefault="00DB5C74" w:rsidP="00593618">
      <w:pPr>
        <w:pStyle w:val="NoSpacing"/>
        <w:rPr>
          <w:rFonts w:ascii="Century Gothic" w:hAnsi="Century Gothic"/>
          <w:sz w:val="24"/>
          <w:szCs w:val="24"/>
          <w:lang w:eastAsia="en-ZA"/>
        </w:rPr>
      </w:pPr>
      <w:r w:rsidRPr="00D36065">
        <w:rPr>
          <w:rFonts w:ascii="Century Gothic" w:hAnsi="Century Gothic"/>
          <w:sz w:val="24"/>
          <w:szCs w:val="24"/>
          <w:lang w:eastAsia="en-ZA"/>
        </w:rPr>
        <w:t>Cleaning refers to any process that removes visible dirt, debris, food, etc. from a toy.  </w:t>
      </w:r>
    </w:p>
    <w:p w14:paraId="1C8421D1" w14:textId="77777777" w:rsidR="00DB5C74" w:rsidRPr="00D36065" w:rsidRDefault="00DB5C74" w:rsidP="00593618">
      <w:pPr>
        <w:pStyle w:val="NoSpacing"/>
        <w:rPr>
          <w:rFonts w:ascii="Century Gothic" w:hAnsi="Century Gothic"/>
          <w:sz w:val="24"/>
          <w:szCs w:val="24"/>
          <w:lang w:eastAsia="en-ZA"/>
        </w:rPr>
      </w:pPr>
      <w:r w:rsidRPr="00D36065">
        <w:rPr>
          <w:rFonts w:ascii="Century Gothic" w:hAnsi="Century Gothic"/>
          <w:sz w:val="24"/>
          <w:szCs w:val="24"/>
          <w:lang w:eastAsia="en-ZA"/>
        </w:rPr>
        <w:t>You do this by washing or scrubbing the toy or area and rinsing it off.</w:t>
      </w:r>
    </w:p>
    <w:p w14:paraId="14121AAE" w14:textId="77777777" w:rsidR="00DB5C74" w:rsidRPr="00D36065" w:rsidRDefault="00DB5C74" w:rsidP="00DB5C74">
      <w:pPr>
        <w:shd w:val="clear" w:color="auto" w:fill="FFFFFF"/>
        <w:spacing w:before="120" w:after="24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b/>
          <w:bCs/>
          <w:color w:val="302E2E"/>
          <w:sz w:val="24"/>
          <w:szCs w:val="24"/>
          <w:lang w:eastAsia="en-ZA"/>
        </w:rPr>
        <w:t>The Purpose:  </w:t>
      </w:r>
    </w:p>
    <w:p w14:paraId="15965131" w14:textId="77777777" w:rsidR="00593618" w:rsidRPr="00D36065" w:rsidRDefault="00DB5C74" w:rsidP="00593618">
      <w:pPr>
        <w:pStyle w:val="NoSpacing"/>
        <w:rPr>
          <w:rFonts w:ascii="Century Gothic" w:hAnsi="Century Gothic"/>
          <w:sz w:val="24"/>
          <w:szCs w:val="24"/>
          <w:lang w:eastAsia="en-ZA"/>
        </w:rPr>
      </w:pPr>
      <w:r w:rsidRPr="00D36065">
        <w:rPr>
          <w:rFonts w:ascii="Century Gothic" w:hAnsi="Century Gothic"/>
          <w:sz w:val="24"/>
          <w:szCs w:val="24"/>
          <w:lang w:eastAsia="en-ZA"/>
        </w:rPr>
        <w:t>The purpose of cleaning is to remove dirt and debris.</w:t>
      </w:r>
    </w:p>
    <w:p w14:paraId="42B57F52" w14:textId="77777777" w:rsidR="00DB5C74" w:rsidRPr="00D36065" w:rsidRDefault="00DB5C74" w:rsidP="00593618">
      <w:pPr>
        <w:pStyle w:val="NoSpacing"/>
        <w:rPr>
          <w:rFonts w:ascii="Century Gothic" w:hAnsi="Century Gothic"/>
          <w:sz w:val="24"/>
          <w:szCs w:val="24"/>
          <w:lang w:eastAsia="en-ZA"/>
        </w:rPr>
      </w:pPr>
      <w:r w:rsidRPr="00D36065">
        <w:rPr>
          <w:rFonts w:ascii="Century Gothic" w:hAnsi="Century Gothic"/>
          <w:sz w:val="24"/>
          <w:szCs w:val="24"/>
          <w:lang w:eastAsia="en-ZA"/>
        </w:rPr>
        <w:t>However, cleaning does NOT kill germs.  To kill germs, you need to sanitize preschool toys.</w:t>
      </w:r>
    </w:p>
    <w:p w14:paraId="47E2414F" w14:textId="77777777" w:rsidR="00DB5C74" w:rsidRPr="00D36065" w:rsidRDefault="00DB5C74" w:rsidP="00593618">
      <w:pPr>
        <w:pStyle w:val="NoSpacing"/>
        <w:rPr>
          <w:rFonts w:ascii="Century Gothic" w:hAnsi="Century Gothic"/>
          <w:sz w:val="24"/>
          <w:szCs w:val="24"/>
          <w:lang w:eastAsia="en-ZA"/>
        </w:rPr>
      </w:pPr>
      <w:r w:rsidRPr="00D36065">
        <w:rPr>
          <w:rFonts w:ascii="Century Gothic" w:hAnsi="Century Gothic"/>
          <w:sz w:val="24"/>
          <w:szCs w:val="24"/>
          <w:lang w:eastAsia="en-ZA"/>
        </w:rPr>
        <w:t>This is typically what we do to the tables and chairs, the dishes and items in dramatic play or even the baby dolls.  </w:t>
      </w:r>
    </w:p>
    <w:p w14:paraId="4DF04957" w14:textId="77777777" w:rsidR="00DB5C74" w:rsidRPr="00D36065" w:rsidRDefault="00DB5C74" w:rsidP="00593618">
      <w:pPr>
        <w:pStyle w:val="NoSpacing"/>
        <w:rPr>
          <w:rFonts w:ascii="Century Gothic" w:hAnsi="Century Gothic"/>
          <w:sz w:val="24"/>
          <w:szCs w:val="24"/>
          <w:lang w:eastAsia="en-ZA"/>
        </w:rPr>
      </w:pPr>
      <w:r w:rsidRPr="00D36065">
        <w:rPr>
          <w:rFonts w:ascii="Century Gothic" w:hAnsi="Century Gothic"/>
          <w:sz w:val="24"/>
          <w:szCs w:val="24"/>
          <w:lang w:eastAsia="en-ZA"/>
        </w:rPr>
        <w:t>You might sometimes place all the toy car</w:t>
      </w:r>
      <w:r w:rsidR="00477C4B" w:rsidRPr="00D36065">
        <w:rPr>
          <w:rFonts w:ascii="Century Gothic" w:hAnsi="Century Gothic"/>
          <w:sz w:val="24"/>
          <w:szCs w:val="24"/>
          <w:lang w:eastAsia="en-ZA"/>
        </w:rPr>
        <w:t>s in a bucket of soapy water...</w:t>
      </w:r>
      <w:r w:rsidRPr="00D36065">
        <w:rPr>
          <w:rFonts w:ascii="Century Gothic" w:hAnsi="Century Gothic"/>
          <w:sz w:val="24"/>
          <w:szCs w:val="24"/>
          <w:lang w:eastAsia="en-ZA"/>
        </w:rPr>
        <w:t>swish them, give them a quick wipe down and rinse.</w:t>
      </w:r>
    </w:p>
    <w:p w14:paraId="163A800D" w14:textId="77777777" w:rsidR="00DB5C74" w:rsidRPr="00D36065" w:rsidRDefault="00DB5C74" w:rsidP="00DB5C74">
      <w:pPr>
        <w:shd w:val="clear" w:color="auto" w:fill="FFFFFF"/>
        <w:spacing w:before="240" w:after="240" w:line="240" w:lineRule="auto"/>
        <w:outlineLvl w:val="2"/>
        <w:rPr>
          <w:rFonts w:ascii="Century Gothic" w:eastAsia="Times New Roman" w:hAnsi="Century Gothic" w:cs="Arial"/>
          <w:b/>
          <w:color w:val="ED784C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b/>
          <w:color w:val="ED784C"/>
          <w:sz w:val="24"/>
          <w:szCs w:val="24"/>
          <w:lang w:eastAsia="en-ZA"/>
        </w:rPr>
        <w:t xml:space="preserve">SANITIZING Toys </w:t>
      </w:r>
      <w:r w:rsidR="00593618" w:rsidRPr="00D36065">
        <w:rPr>
          <w:rFonts w:ascii="Century Gothic" w:eastAsia="Times New Roman" w:hAnsi="Century Gothic" w:cs="Arial"/>
          <w:b/>
          <w:color w:val="ED784C"/>
          <w:sz w:val="24"/>
          <w:szCs w:val="24"/>
          <w:lang w:eastAsia="en-ZA"/>
        </w:rPr>
        <w:t>in</w:t>
      </w:r>
      <w:r w:rsidRPr="00D36065">
        <w:rPr>
          <w:rFonts w:ascii="Century Gothic" w:eastAsia="Times New Roman" w:hAnsi="Century Gothic" w:cs="Arial"/>
          <w:b/>
          <w:color w:val="ED784C"/>
          <w:sz w:val="24"/>
          <w:szCs w:val="24"/>
          <w:lang w:eastAsia="en-ZA"/>
        </w:rPr>
        <w:t xml:space="preserve"> Preschool</w:t>
      </w:r>
    </w:p>
    <w:p w14:paraId="5D4F2659" w14:textId="77777777" w:rsidR="00DB5C74" w:rsidRPr="00D36065" w:rsidRDefault="00DB5C74" w:rsidP="00DB5C74">
      <w:pPr>
        <w:shd w:val="clear" w:color="auto" w:fill="FFFFFF"/>
        <w:spacing w:before="120" w:after="24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b/>
          <w:bCs/>
          <w:color w:val="302E2E"/>
          <w:sz w:val="24"/>
          <w:szCs w:val="24"/>
          <w:lang w:eastAsia="en-ZA"/>
        </w:rPr>
        <w:t>The Process:  </w:t>
      </w:r>
    </w:p>
    <w:p w14:paraId="407F03F1" w14:textId="77777777" w:rsidR="00593618" w:rsidRPr="00D36065" w:rsidRDefault="00DB5C74" w:rsidP="00593618">
      <w:pPr>
        <w:pStyle w:val="NoSpacing"/>
        <w:rPr>
          <w:rFonts w:ascii="Century Gothic" w:hAnsi="Century Gothic"/>
          <w:sz w:val="24"/>
          <w:szCs w:val="24"/>
        </w:rPr>
      </w:pPr>
      <w:r w:rsidRPr="00D36065">
        <w:rPr>
          <w:rFonts w:ascii="Century Gothic" w:hAnsi="Century Gothic"/>
          <w:sz w:val="24"/>
          <w:szCs w:val="24"/>
        </w:rPr>
        <w:t>Sanitizing refers to treating or cleaning with a product that kills at least 99.9% of germs.</w:t>
      </w:r>
    </w:p>
    <w:p w14:paraId="63C705B2" w14:textId="77777777" w:rsidR="00DB5C74" w:rsidRPr="00D36065" w:rsidRDefault="00DB5C74" w:rsidP="00593618">
      <w:pPr>
        <w:pStyle w:val="NoSpacing"/>
        <w:rPr>
          <w:rFonts w:ascii="Century Gothic" w:hAnsi="Century Gothic"/>
          <w:sz w:val="24"/>
          <w:szCs w:val="24"/>
        </w:rPr>
      </w:pPr>
      <w:r w:rsidRPr="00D36065">
        <w:rPr>
          <w:rFonts w:ascii="Century Gothic" w:hAnsi="Century Gothic"/>
          <w:sz w:val="24"/>
          <w:szCs w:val="24"/>
        </w:rPr>
        <w:t>You do this by using a product that lists on the label that it kills germs.  Many times you might wash the table and chairs and then follow up by sanitizing.</w:t>
      </w:r>
    </w:p>
    <w:p w14:paraId="65327300" w14:textId="77777777" w:rsidR="00DB5C74" w:rsidRPr="00D36065" w:rsidRDefault="00DB5C74" w:rsidP="00DB5C74">
      <w:pPr>
        <w:shd w:val="clear" w:color="auto" w:fill="FFFFFF"/>
        <w:spacing w:before="120" w:after="24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b/>
          <w:bCs/>
          <w:color w:val="302E2E"/>
          <w:sz w:val="24"/>
          <w:szCs w:val="24"/>
          <w:lang w:eastAsia="en-ZA"/>
        </w:rPr>
        <w:t>The Purpose:</w:t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>  </w:t>
      </w:r>
    </w:p>
    <w:p w14:paraId="5B72B212" w14:textId="77777777" w:rsidR="00DB5C74" w:rsidRPr="00D36065" w:rsidRDefault="00DB5C74" w:rsidP="00593618">
      <w:pPr>
        <w:pStyle w:val="NoSpacing"/>
        <w:rPr>
          <w:rFonts w:ascii="Century Gothic" w:hAnsi="Century Gothic"/>
          <w:sz w:val="24"/>
          <w:szCs w:val="24"/>
          <w:lang w:eastAsia="en-ZA"/>
        </w:rPr>
      </w:pPr>
      <w:r w:rsidRPr="00D36065">
        <w:rPr>
          <w:rFonts w:ascii="Century Gothic" w:hAnsi="Century Gothic"/>
          <w:sz w:val="24"/>
          <w:szCs w:val="24"/>
          <w:lang w:eastAsia="en-ZA"/>
        </w:rPr>
        <w:t>The purpose of sanitizing is to kill bacterial germs or contaminants with the goal of reducing the number of them on the toys or materials.  </w:t>
      </w:r>
    </w:p>
    <w:p w14:paraId="5A264C08" w14:textId="77777777" w:rsidR="00DB5C74" w:rsidRPr="00D36065" w:rsidRDefault="00DB5C74" w:rsidP="00593618">
      <w:pPr>
        <w:pStyle w:val="NoSpacing"/>
        <w:rPr>
          <w:rFonts w:ascii="Century Gothic" w:hAnsi="Century Gothic"/>
          <w:sz w:val="24"/>
          <w:szCs w:val="24"/>
          <w:lang w:eastAsia="en-ZA"/>
        </w:rPr>
      </w:pPr>
      <w:r w:rsidRPr="00D36065">
        <w:rPr>
          <w:rFonts w:ascii="Century Gothic" w:hAnsi="Century Gothic"/>
          <w:sz w:val="24"/>
          <w:szCs w:val="24"/>
          <w:lang w:eastAsia="en-ZA"/>
        </w:rPr>
        <w:t>Cleaning and sanitizing preschool toys are not (separately or combined) considered disinfecting!</w:t>
      </w:r>
    </w:p>
    <w:p w14:paraId="0A3FB38A" w14:textId="77777777" w:rsidR="00DB5C74" w:rsidRPr="00D36065" w:rsidRDefault="00DB5C74" w:rsidP="00DB5C74">
      <w:pPr>
        <w:shd w:val="clear" w:color="auto" w:fill="FFFFFF"/>
        <w:spacing w:before="240" w:after="240" w:line="240" w:lineRule="auto"/>
        <w:outlineLvl w:val="2"/>
        <w:rPr>
          <w:rFonts w:ascii="Century Gothic" w:eastAsia="Times New Roman" w:hAnsi="Century Gothic" w:cs="Arial"/>
          <w:b/>
          <w:color w:val="ED784C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b/>
          <w:color w:val="ED784C"/>
          <w:sz w:val="24"/>
          <w:szCs w:val="24"/>
          <w:lang w:eastAsia="en-ZA"/>
        </w:rPr>
        <w:t xml:space="preserve">DISINFECTING Toys </w:t>
      </w:r>
      <w:r w:rsidR="00593618" w:rsidRPr="00D36065">
        <w:rPr>
          <w:rFonts w:ascii="Century Gothic" w:eastAsia="Times New Roman" w:hAnsi="Century Gothic" w:cs="Arial"/>
          <w:b/>
          <w:color w:val="ED784C"/>
          <w:sz w:val="24"/>
          <w:szCs w:val="24"/>
          <w:lang w:eastAsia="en-ZA"/>
        </w:rPr>
        <w:t>in</w:t>
      </w:r>
      <w:r w:rsidRPr="00D36065">
        <w:rPr>
          <w:rFonts w:ascii="Century Gothic" w:eastAsia="Times New Roman" w:hAnsi="Century Gothic" w:cs="Arial"/>
          <w:b/>
          <w:color w:val="ED784C"/>
          <w:sz w:val="24"/>
          <w:szCs w:val="24"/>
          <w:lang w:eastAsia="en-ZA"/>
        </w:rPr>
        <w:t xml:space="preserve"> Preschool</w:t>
      </w:r>
    </w:p>
    <w:p w14:paraId="48D7666F" w14:textId="77777777" w:rsidR="00DB5C74" w:rsidRPr="00D36065" w:rsidRDefault="00DB5C74" w:rsidP="00DB5C74">
      <w:pPr>
        <w:shd w:val="clear" w:color="auto" w:fill="FFFFFF"/>
        <w:spacing w:before="120" w:after="24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b/>
          <w:bCs/>
          <w:color w:val="302E2E"/>
          <w:sz w:val="24"/>
          <w:szCs w:val="24"/>
          <w:lang w:eastAsia="en-ZA"/>
        </w:rPr>
        <w:t>The Process:  </w:t>
      </w:r>
    </w:p>
    <w:p w14:paraId="0A819E19" w14:textId="77777777" w:rsidR="00DB5C74" w:rsidRPr="00D36065" w:rsidRDefault="00DB5C74" w:rsidP="00DB5C74">
      <w:pPr>
        <w:shd w:val="clear" w:color="auto" w:fill="FFFFFF"/>
        <w:spacing w:before="120" w:after="24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>Disinfecting refers to treating or cleaning with a product that is listed to kill 100% of the germs listed on the product's label.</w:t>
      </w:r>
    </w:p>
    <w:p w14:paraId="299ADC88" w14:textId="77777777" w:rsidR="00DB5C74" w:rsidRPr="00D36065" w:rsidRDefault="00DB5C74" w:rsidP="00DB5C74">
      <w:pPr>
        <w:shd w:val="clear" w:color="auto" w:fill="FFFFFF"/>
        <w:spacing w:before="120" w:after="24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b/>
          <w:bCs/>
          <w:color w:val="302E2E"/>
          <w:sz w:val="24"/>
          <w:szCs w:val="24"/>
          <w:lang w:eastAsia="en-ZA"/>
        </w:rPr>
        <w:t>The Purpose:  </w:t>
      </w:r>
    </w:p>
    <w:p w14:paraId="350B10C5" w14:textId="77777777" w:rsidR="00DB5C74" w:rsidRPr="00D36065" w:rsidRDefault="00DB5C74" w:rsidP="00DB5C74">
      <w:pPr>
        <w:shd w:val="clear" w:color="auto" w:fill="FFFFFF"/>
        <w:spacing w:before="120" w:after="24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>The purpose of disinfecting is to kill pathogens that may be on products.</w:t>
      </w:r>
    </w:p>
    <w:p w14:paraId="048F145C" w14:textId="77777777" w:rsidR="00DB5C74" w:rsidRPr="00D36065" w:rsidRDefault="00DB5C74" w:rsidP="00DB5C74">
      <w:pPr>
        <w:shd w:val="clear" w:color="auto" w:fill="FFFFFF"/>
        <w:spacing w:before="240" w:after="240" w:line="240" w:lineRule="auto"/>
        <w:jc w:val="center"/>
        <w:outlineLvl w:val="1"/>
        <w:rPr>
          <w:rFonts w:ascii="Century Gothic" w:eastAsia="Times New Roman" w:hAnsi="Century Gothic" w:cs="Arial"/>
          <w:b/>
          <w:bCs/>
          <w:color w:val="ED784C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b/>
          <w:bCs/>
          <w:color w:val="ED784C"/>
          <w:sz w:val="24"/>
          <w:szCs w:val="24"/>
          <w:lang w:eastAsia="en-ZA"/>
        </w:rPr>
        <w:t>So, Which Process Should Be Done?  And When?</w:t>
      </w:r>
    </w:p>
    <w:p w14:paraId="000CC925" w14:textId="77777777" w:rsidR="00DB5C74" w:rsidRPr="00D36065" w:rsidRDefault="00DB5C74" w:rsidP="00DB5C74">
      <w:pPr>
        <w:shd w:val="clear" w:color="auto" w:fill="FFFFFF"/>
        <w:spacing w:before="120" w:after="24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>It will depend upon the toy, material or area.  Also, check your state regulations.  Some states specifically list the products approved for child care settings,</w:t>
      </w:r>
    </w:p>
    <w:p w14:paraId="058D3B01" w14:textId="77777777" w:rsidR="00DB5C74" w:rsidRPr="00D36065" w:rsidRDefault="00DB5C74" w:rsidP="00D36065">
      <w:pPr>
        <w:shd w:val="clear" w:color="auto" w:fill="FFFFFF"/>
        <w:spacing w:before="120" w:after="24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lastRenderedPageBreak/>
        <w:t>Below is a simple chart to give you some guidance.  </w:t>
      </w:r>
      <w:r w:rsidR="00593618"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>(ON RECORD)</w:t>
      </w:r>
      <w:r w:rsidRPr="00D36065">
        <w:rPr>
          <w:rFonts w:ascii="Century Gothic" w:eastAsia="Times New Roman" w:hAnsi="Century Gothic" w:cs="Helvetica"/>
          <w:b/>
          <w:bCs/>
          <w:color w:val="FFFFFF"/>
          <w:sz w:val="24"/>
          <w:szCs w:val="24"/>
          <w:lang w:eastAsia="en-ZA"/>
        </w:rPr>
        <w:t>e</w:t>
      </w:r>
    </w:p>
    <w:p w14:paraId="161D4F70" w14:textId="77777777" w:rsidR="00DB5C74" w:rsidRPr="00D36065" w:rsidRDefault="00DB5C74" w:rsidP="00DB5C74">
      <w:pPr>
        <w:shd w:val="clear" w:color="auto" w:fill="FFFFFF"/>
        <w:spacing w:before="120" w:after="24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>It is important to stay on top of cleaning and sanitizing preschool toys to reduce the risk of the spread of illness in your program.</w:t>
      </w:r>
    </w:p>
    <w:p w14:paraId="7D7D340D" w14:textId="77777777" w:rsidR="00DB5C74" w:rsidRPr="00D36065" w:rsidRDefault="00DB5C74" w:rsidP="00DB5C74">
      <w:pPr>
        <w:shd w:val="clear" w:color="auto" w:fill="FFFFFF"/>
        <w:spacing w:before="120" w:after="24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 xml:space="preserve">Below </w:t>
      </w:r>
      <w:proofErr w:type="gramStart"/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>are</w:t>
      </w:r>
      <w:proofErr w:type="gramEnd"/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 xml:space="preserve"> the bleach to water ratio for Clorox Bleach solutions for sanitizing and disinfecting.</w:t>
      </w:r>
    </w:p>
    <w:p w14:paraId="4742BF7E" w14:textId="77777777" w:rsidR="000365DF" w:rsidRPr="00D36065" w:rsidRDefault="000365DF" w:rsidP="000365D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>We make a bleach/water solution in a 1 quart spray bottle </w:t>
      </w:r>
      <w:hyperlink r:id="rId4" w:history="1">
        <w:r w:rsidRPr="00D36065">
          <w:rPr>
            <w:rFonts w:ascii="Century Gothic" w:eastAsia="Times New Roman" w:hAnsi="Century Gothic" w:cs="Arial"/>
            <w:b/>
            <w:bCs/>
            <w:color w:val="365899"/>
            <w:sz w:val="24"/>
            <w:szCs w:val="24"/>
            <w:u w:val="single"/>
            <w:lang w:eastAsia="en-ZA"/>
          </w:rPr>
          <w:t>like this one</w:t>
        </w:r>
      </w:hyperlink>
      <w:r w:rsidRPr="00D36065">
        <w:rPr>
          <w:rFonts w:ascii="Century Gothic" w:eastAsia="Times New Roman" w:hAnsi="Century Gothic" w:cs="Arial"/>
          <w:b/>
          <w:bCs/>
          <w:noProof/>
          <w:color w:val="302E2E"/>
          <w:sz w:val="24"/>
          <w:szCs w:val="24"/>
          <w:lang w:eastAsia="en-ZA"/>
        </w:rPr>
        <mc:AlternateContent>
          <mc:Choice Requires="wps">
            <w:drawing>
              <wp:inline distT="0" distB="0" distL="0" distR="0" wp14:anchorId="08A731C9" wp14:editId="112D91F0">
                <wp:extent cx="9525" cy="9525"/>
                <wp:effectExtent l="0" t="0" r="0" b="0"/>
                <wp:docPr id="1" name="AutoShape 1" descr="http://ir-na.amazon-adsystem.com/e/ir?t=presplanit-20&amp;l=as2&amp;o=1&amp;a=B00A3CQPK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DB5975" id="AutoShape 1" o:spid="_x0000_s1026" alt="http://ir-na.amazon-adsystem.com/e/ir?t=presplanit-20&amp;l=as2&amp;o=1&amp;a=B00A3CQPK4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llnkkOwCAAAUBgAADgAAAAAA&#10;AAAAAAAAAAAuAgAAZHJzL2Uyb0RvYy54bWxQSwECLQAUAAYACAAAACEA1AjZN9gAAAAB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>.</w:t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br/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br/>
        <w:t>It is a plastic, spray bottle. What I like about this one is that it is heavy duty and chemical resistant. </w:t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br/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br/>
        <w:t>Cheap spray bottles will deteriorate after a while and the sprayer will stop working. This one lasts much longer for us.</w:t>
      </w:r>
    </w:p>
    <w:p w14:paraId="66B91445" w14:textId="77777777" w:rsidR="000365DF" w:rsidRPr="00D36065" w:rsidRDefault="000365DF" w:rsidP="000365DF">
      <w:pPr>
        <w:shd w:val="clear" w:color="auto" w:fill="FFFFFF"/>
        <w:spacing w:before="120" w:after="24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b/>
          <w:bCs/>
          <w:color w:val="302E2E"/>
          <w:sz w:val="24"/>
          <w:szCs w:val="24"/>
          <w:lang w:eastAsia="en-ZA"/>
        </w:rPr>
        <w:t>To make the bleach/water solution:  </w:t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>Mix 2 tablespoons of bleach with 1 quart of water in the spray bottle.  </w:t>
      </w:r>
    </w:p>
    <w:p w14:paraId="654B908D" w14:textId="77777777" w:rsidR="000365DF" w:rsidRPr="00D36065" w:rsidRDefault="000365DF" w:rsidP="000365DF">
      <w:pPr>
        <w:shd w:val="clear" w:color="auto" w:fill="FFFFFF"/>
        <w:spacing w:before="120" w:after="24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b/>
          <w:bCs/>
          <w:color w:val="302E2E"/>
          <w:sz w:val="24"/>
          <w:szCs w:val="24"/>
          <w:lang w:eastAsia="en-ZA"/>
        </w:rPr>
        <w:t>To disinfect toys:</w:t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>  Use ½ cup of bleach per gallon of water.</w:t>
      </w:r>
    </w:p>
    <w:p w14:paraId="1EF56A3C" w14:textId="77777777" w:rsidR="000365DF" w:rsidRPr="00D36065" w:rsidRDefault="000365DF" w:rsidP="000365DF">
      <w:pPr>
        <w:shd w:val="clear" w:color="auto" w:fill="FFFFFF"/>
        <w:spacing w:before="120" w:after="24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b/>
          <w:bCs/>
          <w:color w:val="302E2E"/>
          <w:sz w:val="24"/>
          <w:szCs w:val="24"/>
          <w:lang w:eastAsia="en-ZA"/>
        </w:rPr>
        <w:t>To disinfect food contact surfaces:</w:t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>    A weaker solution is needed: Use 2 teaspoons bleach per gallon of water.</w:t>
      </w:r>
    </w:p>
    <w:p w14:paraId="47F940AF" w14:textId="77777777" w:rsidR="00D36065" w:rsidRPr="00D36065" w:rsidRDefault="00D36065" w:rsidP="000365DF">
      <w:pPr>
        <w:shd w:val="clear" w:color="auto" w:fill="FFFFFF"/>
        <w:spacing w:before="120" w:after="24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</w:p>
    <w:p w14:paraId="40335EF4" w14:textId="77777777" w:rsidR="000365DF" w:rsidRPr="00D36065" w:rsidRDefault="000365DF" w:rsidP="000365DF">
      <w:pPr>
        <w:shd w:val="clear" w:color="auto" w:fill="FFFFFF"/>
        <w:spacing w:before="240" w:after="240" w:line="240" w:lineRule="auto"/>
        <w:jc w:val="center"/>
        <w:outlineLvl w:val="2"/>
        <w:rPr>
          <w:rFonts w:ascii="Century Gothic" w:eastAsia="Times New Roman" w:hAnsi="Century Gothic" w:cs="Arial"/>
          <w:b/>
          <w:color w:val="ED784C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b/>
          <w:color w:val="ED784C"/>
          <w:sz w:val="24"/>
          <w:szCs w:val="24"/>
          <w:lang w:eastAsia="en-ZA"/>
        </w:rPr>
        <w:t>IMPORTANT NOTES ABOUT SANITIZING TOYS:</w:t>
      </w:r>
    </w:p>
    <w:p w14:paraId="0DCE8744" w14:textId="77777777" w:rsidR="000365DF" w:rsidRPr="00D36065" w:rsidRDefault="000365DF" w:rsidP="000365DF">
      <w:pPr>
        <w:shd w:val="clear" w:color="auto" w:fill="FFFFFF"/>
        <w:spacing w:before="120" w:after="24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>It is imperative that you do the following with your bleach/water spray bottle:</w:t>
      </w:r>
    </w:p>
    <w:p w14:paraId="47280043" w14:textId="77777777" w:rsidR="000365DF" w:rsidRPr="00D36065" w:rsidRDefault="000365DF" w:rsidP="000365DF">
      <w:pPr>
        <w:shd w:val="clear" w:color="auto" w:fill="FFFFFF"/>
        <w:spacing w:before="120" w:after="24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b/>
          <w:bCs/>
          <w:color w:val="302E2E"/>
          <w:sz w:val="24"/>
          <w:szCs w:val="24"/>
          <w:lang w:eastAsia="en-ZA"/>
        </w:rPr>
        <w:t>1.  Mark It.</w:t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>  </w:t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br/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br/>
        <w:t>Mark the name of the contents of the bottle with a permanent marker.  Mark it Bleach &amp; Water.</w:t>
      </w:r>
    </w:p>
    <w:p w14:paraId="649EEBE5" w14:textId="77777777" w:rsidR="000365DF" w:rsidRPr="00D36065" w:rsidRDefault="000365DF" w:rsidP="000365DF">
      <w:pPr>
        <w:shd w:val="clear" w:color="auto" w:fill="FFFFFF"/>
        <w:spacing w:before="120" w:after="24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b/>
          <w:bCs/>
          <w:color w:val="302E2E"/>
          <w:sz w:val="24"/>
          <w:szCs w:val="24"/>
          <w:lang w:eastAsia="en-ZA"/>
        </w:rPr>
        <w:t>2.  One Bottle-One Purpose.</w:t>
      </w:r>
      <w:r w:rsidRPr="00D36065">
        <w:rPr>
          <w:rFonts w:ascii="Century Gothic" w:eastAsia="Times New Roman" w:hAnsi="Century Gothic" w:cs="Arial"/>
          <w:b/>
          <w:bCs/>
          <w:color w:val="302E2E"/>
          <w:sz w:val="24"/>
          <w:szCs w:val="24"/>
          <w:lang w:eastAsia="en-ZA"/>
        </w:rPr>
        <w:br/>
      </w:r>
      <w:r w:rsidRPr="00D36065">
        <w:rPr>
          <w:rFonts w:ascii="Century Gothic" w:eastAsia="Times New Roman" w:hAnsi="Century Gothic" w:cs="Arial"/>
          <w:b/>
          <w:bCs/>
          <w:color w:val="302E2E"/>
          <w:sz w:val="24"/>
          <w:szCs w:val="24"/>
          <w:lang w:eastAsia="en-ZA"/>
        </w:rPr>
        <w:br/>
      </w:r>
      <w:r w:rsidRPr="00D36065">
        <w:rPr>
          <w:rFonts w:ascii="Century Gothic" w:eastAsia="Times New Roman" w:hAnsi="Century Gothic" w:cs="Arial"/>
          <w:b/>
          <w:bCs/>
          <w:i/>
          <w:iCs/>
          <w:color w:val="302E2E"/>
          <w:sz w:val="24"/>
          <w:szCs w:val="24"/>
          <w:lang w:eastAsia="en-ZA"/>
        </w:rPr>
        <w:t>NEVER, EVER</w:t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> use this bottle for anything else except for bleach and water solutions in the future.  </w:t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br/>
        <w:t>If you make a mix using a different chemical, use a different spray bottle.  </w:t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br/>
        <w:t>Some chemicals, when mixed, are TOXIC and </w:t>
      </w:r>
      <w:r w:rsidRPr="00D36065">
        <w:rPr>
          <w:rFonts w:ascii="Century Gothic" w:eastAsia="Times New Roman" w:hAnsi="Century Gothic" w:cs="Arial"/>
          <w:b/>
          <w:bCs/>
          <w:color w:val="302E2E"/>
          <w:sz w:val="24"/>
          <w:szCs w:val="24"/>
          <w:lang w:eastAsia="en-ZA"/>
        </w:rPr>
        <w:t>DANGEROUS</w:t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>.  Don't take a chance.</w:t>
      </w:r>
    </w:p>
    <w:p w14:paraId="3FCC9D10" w14:textId="77777777" w:rsidR="000365DF" w:rsidRPr="00D36065" w:rsidRDefault="000365DF" w:rsidP="000365DF">
      <w:pPr>
        <w:shd w:val="clear" w:color="auto" w:fill="FFFFFF"/>
        <w:spacing w:before="120" w:after="24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b/>
          <w:bCs/>
          <w:color w:val="302E2E"/>
          <w:sz w:val="24"/>
          <w:szCs w:val="24"/>
          <w:lang w:eastAsia="en-ZA"/>
        </w:rPr>
        <w:t>3.  Fresh Daily.</w:t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>  </w:t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br/>
        <w:t>Make a fresh batch of your bleach/water solution every day.</w:t>
      </w:r>
    </w:p>
    <w:p w14:paraId="27B245BB" w14:textId="77777777" w:rsidR="000365DF" w:rsidRPr="00D36065" w:rsidRDefault="000365DF" w:rsidP="000365DF">
      <w:pPr>
        <w:shd w:val="clear" w:color="auto" w:fill="FFFFFF"/>
        <w:spacing w:before="120" w:after="24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> </w:t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br/>
        <w:t>It will be very tempting for you to use the same bottle for a few days.  </w:t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br/>
        <w:t>It may seem like a "waste" to empty it out each day.  </w:t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br/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br/>
        <w:t>However, if you do not make it fresh, you are only going through the motions of disinfecting and sanitizing preschool toys and materials and </w:t>
      </w:r>
      <w:r w:rsidRPr="00D36065">
        <w:rPr>
          <w:rFonts w:ascii="Century Gothic" w:eastAsia="Times New Roman" w:hAnsi="Century Gothic" w:cs="Arial"/>
          <w:b/>
          <w:bCs/>
          <w:color w:val="302E2E"/>
          <w:sz w:val="24"/>
          <w:szCs w:val="24"/>
          <w:lang w:eastAsia="en-ZA"/>
        </w:rPr>
        <w:t>THAT</w:t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> is a waste of your time and defeating the very purpose of making the solution to begin with.</w:t>
      </w:r>
    </w:p>
    <w:p w14:paraId="7D29E561" w14:textId="77777777" w:rsidR="000365DF" w:rsidRPr="00D36065" w:rsidRDefault="000365DF" w:rsidP="000365DF">
      <w:pPr>
        <w:shd w:val="clear" w:color="auto" w:fill="FFFFFF"/>
        <w:spacing w:before="120" w:after="24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lastRenderedPageBreak/>
        <w:t>Bleach, once mixed with water, loses its effectiveness and breaks down in 24 hours.  So, even though the bleach smells strong the next day, it is NOT strong.  Make it a point to pour it out at the end of each day.</w:t>
      </w:r>
    </w:p>
    <w:p w14:paraId="4B51C142" w14:textId="77777777" w:rsidR="000365DF" w:rsidRPr="00D36065" w:rsidRDefault="000365DF" w:rsidP="000365DF">
      <w:pPr>
        <w:shd w:val="clear" w:color="auto" w:fill="FFFFFF"/>
        <w:spacing w:before="120" w:after="24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b/>
          <w:bCs/>
          <w:color w:val="302E2E"/>
          <w:sz w:val="24"/>
          <w:szCs w:val="24"/>
          <w:lang w:eastAsia="en-ZA"/>
        </w:rPr>
        <w:t>4.  Out of Reach.</w:t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>  </w:t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br/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br/>
        <w:t>Of course, this solution must be out of reach of the children at all times.  </w:t>
      </w:r>
    </w:p>
    <w:p w14:paraId="1A6FE71B" w14:textId="77777777" w:rsidR="00D36065" w:rsidRPr="00D36065" w:rsidRDefault="00D36065" w:rsidP="000365DF">
      <w:pPr>
        <w:shd w:val="clear" w:color="auto" w:fill="FFFFFF"/>
        <w:spacing w:before="240" w:after="240" w:line="240" w:lineRule="auto"/>
        <w:jc w:val="center"/>
        <w:outlineLvl w:val="1"/>
        <w:rPr>
          <w:rFonts w:ascii="Century Gothic" w:eastAsia="Times New Roman" w:hAnsi="Century Gothic" w:cs="Arial"/>
          <w:b/>
          <w:bCs/>
          <w:color w:val="ED784C"/>
          <w:sz w:val="24"/>
          <w:szCs w:val="24"/>
          <w:lang w:eastAsia="en-ZA"/>
        </w:rPr>
      </w:pPr>
    </w:p>
    <w:p w14:paraId="5201C063" w14:textId="77777777" w:rsidR="000365DF" w:rsidRPr="00D36065" w:rsidRDefault="000365DF" w:rsidP="000365DF">
      <w:pPr>
        <w:shd w:val="clear" w:color="auto" w:fill="FFFFFF"/>
        <w:spacing w:before="240" w:after="240" w:line="240" w:lineRule="auto"/>
        <w:jc w:val="center"/>
        <w:outlineLvl w:val="1"/>
        <w:rPr>
          <w:rFonts w:ascii="Century Gothic" w:eastAsia="Times New Roman" w:hAnsi="Century Gothic" w:cs="Arial"/>
          <w:b/>
          <w:bCs/>
          <w:color w:val="ED784C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b/>
          <w:bCs/>
          <w:color w:val="ED784C"/>
          <w:sz w:val="24"/>
          <w:szCs w:val="24"/>
          <w:lang w:eastAsia="en-ZA"/>
        </w:rPr>
        <w:t>Other Solution Options</w:t>
      </w:r>
    </w:p>
    <w:p w14:paraId="283E7E0B" w14:textId="77777777" w:rsidR="000365DF" w:rsidRPr="00D36065" w:rsidRDefault="000365DF" w:rsidP="000365DF">
      <w:pPr>
        <w:shd w:val="clear" w:color="auto" w:fill="FFFFFF"/>
        <w:spacing w:before="120" w:after="240" w:line="240" w:lineRule="auto"/>
        <w:rPr>
          <w:rFonts w:ascii="Century Gothic" w:eastAsia="Times New Roman" w:hAnsi="Century Gothic" w:cs="Arial"/>
          <w:color w:val="302E2E"/>
          <w:sz w:val="24"/>
          <w:szCs w:val="24"/>
          <w:highlight w:val="yellow"/>
          <w:lang w:eastAsia="en-ZA"/>
        </w:rPr>
      </w:pPr>
      <w:r w:rsidRPr="00D36065">
        <w:rPr>
          <w:rFonts w:ascii="Century Gothic" w:eastAsia="Times New Roman" w:hAnsi="Century Gothic" w:cs="Arial"/>
          <w:color w:val="302E2E"/>
          <w:sz w:val="24"/>
          <w:szCs w:val="24"/>
          <w:highlight w:val="yellow"/>
          <w:lang w:eastAsia="en-ZA"/>
        </w:rPr>
        <w:t xml:space="preserve">Some </w:t>
      </w:r>
      <w:proofErr w:type="spellStart"/>
      <w:r w:rsidRPr="00D36065">
        <w:rPr>
          <w:rFonts w:ascii="Century Gothic" w:eastAsia="Times New Roman" w:hAnsi="Century Gothic" w:cs="Arial"/>
          <w:color w:val="302E2E"/>
          <w:sz w:val="24"/>
          <w:szCs w:val="24"/>
          <w:highlight w:val="yellow"/>
          <w:lang w:eastAsia="en-ZA"/>
        </w:rPr>
        <w:t>centers</w:t>
      </w:r>
      <w:proofErr w:type="spellEnd"/>
      <w:r w:rsidRPr="00D36065">
        <w:rPr>
          <w:rFonts w:ascii="Century Gothic" w:eastAsia="Times New Roman" w:hAnsi="Century Gothic" w:cs="Arial"/>
          <w:color w:val="302E2E"/>
          <w:sz w:val="24"/>
          <w:szCs w:val="24"/>
          <w:highlight w:val="yellow"/>
          <w:lang w:eastAsia="en-ZA"/>
        </w:rPr>
        <w:t xml:space="preserve"> use commercial disinfectants that are EPA approved. </w:t>
      </w:r>
    </w:p>
    <w:p w14:paraId="00762AF1" w14:textId="77777777" w:rsidR="000365DF" w:rsidRPr="00D36065" w:rsidRDefault="000365DF" w:rsidP="000365D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color w:val="302E2E"/>
          <w:sz w:val="24"/>
          <w:szCs w:val="24"/>
          <w:highlight w:val="yellow"/>
          <w:lang w:eastAsia="en-ZA"/>
        </w:rPr>
        <w:t>An effective and popular one is </w:t>
      </w:r>
      <w:hyperlink r:id="rId5" w:history="1">
        <w:r w:rsidRPr="00D36065">
          <w:rPr>
            <w:rFonts w:ascii="Century Gothic" w:eastAsia="Times New Roman" w:hAnsi="Century Gothic" w:cs="Arial"/>
            <w:b/>
            <w:bCs/>
            <w:color w:val="365899"/>
            <w:sz w:val="24"/>
            <w:szCs w:val="24"/>
            <w:highlight w:val="yellow"/>
            <w:u w:val="single"/>
            <w:lang w:eastAsia="en-ZA"/>
          </w:rPr>
          <w:t>Diversey Alpha-HP Multi-Surface Disinfectant Cleaner.</w:t>
        </w:r>
      </w:hyperlink>
      <w:r w:rsidRPr="00D36065">
        <w:rPr>
          <w:rFonts w:ascii="Century Gothic" w:eastAsia="Times New Roman" w:hAnsi="Century Gothic" w:cs="Arial"/>
          <w:noProof/>
          <w:color w:val="302E2E"/>
          <w:sz w:val="24"/>
          <w:szCs w:val="24"/>
          <w:highlight w:val="yellow"/>
          <w:lang w:eastAsia="en-ZA"/>
        </w:rPr>
        <mc:AlternateContent>
          <mc:Choice Requires="wps">
            <w:drawing>
              <wp:inline distT="0" distB="0" distL="0" distR="0" wp14:anchorId="1C445438" wp14:editId="045FAC62">
                <wp:extent cx="9525" cy="9525"/>
                <wp:effectExtent l="0" t="0" r="0" b="0"/>
                <wp:docPr id="4" name="AutoShape 2" descr="http://ir-na.amazon-adsystem.com/e/ir?t=presplanit-20&amp;l=as2&amp;o=1&amp;a=B00P1PCB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8D5DC6" id="AutoShape 2" o:spid="_x0000_s1026" alt="http://ir-na.amazon-adsystem.com/e/ir?t=presplanit-20&amp;l=as2&amp;o=1&amp;a=B00P1PCBKG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highlight w:val="yellow"/>
          <w:lang w:eastAsia="en-ZA"/>
        </w:rPr>
        <w:br/>
        <w:t>It has a light, citrus scent. It comes 2 in a case (each one being a 1.5L Spray Bottle</w:t>
      </w: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>).</w:t>
      </w:r>
    </w:p>
    <w:p w14:paraId="505A02D7" w14:textId="77777777" w:rsidR="000365DF" w:rsidRPr="00D36065" w:rsidRDefault="000365DF" w:rsidP="000365D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b/>
          <w:bCs/>
          <w:noProof/>
          <w:color w:val="365899"/>
          <w:sz w:val="24"/>
          <w:szCs w:val="24"/>
          <w:lang w:eastAsia="en-ZA"/>
        </w:rPr>
        <mc:AlternateContent>
          <mc:Choice Requires="wps">
            <w:drawing>
              <wp:inline distT="0" distB="0" distL="0" distR="0" wp14:anchorId="6564DC61" wp14:editId="69675897">
                <wp:extent cx="304800" cy="304800"/>
                <wp:effectExtent l="0" t="0" r="0" b="0"/>
                <wp:docPr id="3" name="AutoShape 3" descr="http://ws-na.amazon-adsystem.com/widgets/q?_encoding=UTF8&amp;ASIN=B00P1PCBKG&amp;Format=_SL250_&amp;ID=AsinImage&amp;MarketPlace=US&amp;ServiceVersion=20070822&amp;WS=1&amp;tag=presplanit-20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3E3C64" id="AutoShape 3" o:spid="_x0000_s1026" alt="http://ws-na.amazon-adsystem.com/widgets/q?_encoding=UTF8&amp;ASIN=B00P1PCBKG&amp;Format=_SL250_&amp;ID=AsinImage&amp;MarketPlace=US&amp;ServiceVersion=20070822&amp;WS=1&amp;tag=presplanit-20" href="http://www.amazon.com/gp/product/B00P1PCBKG/ref=as_li_tl?ie=UTF8&amp;camp=1789&amp;creative=9325&amp;creativeASIN=B00P1PCBKG&amp;linkCode=as2&amp;tag=presplanit-20&amp;linkId=FPPZTGOVQHQQ2RZ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36065">
        <w:rPr>
          <w:rFonts w:ascii="Century Gothic" w:eastAsia="Times New Roman" w:hAnsi="Century Gothic" w:cs="Arial"/>
          <w:noProof/>
          <w:color w:val="302E2E"/>
          <w:sz w:val="24"/>
          <w:szCs w:val="24"/>
          <w:lang w:eastAsia="en-ZA"/>
        </w:rPr>
        <mc:AlternateContent>
          <mc:Choice Requires="wps">
            <w:drawing>
              <wp:inline distT="0" distB="0" distL="0" distR="0" wp14:anchorId="3CBE9383" wp14:editId="762DEFB0">
                <wp:extent cx="9525" cy="9525"/>
                <wp:effectExtent l="0" t="0" r="0" b="0"/>
                <wp:docPr id="2" name="AutoShape 4" descr="http://ir-na.amazon-adsystem.com/e/ir?t=presplanit-20&amp;l=as2&amp;o=1&amp;a=B00P1PCB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D34EAE" id="AutoShape 4" o:spid="_x0000_s1026" alt="http://ir-na.amazon-adsystem.com/e/ir?t=presplanit-20&amp;l=as2&amp;o=1&amp;a=B00P1PCBKG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14:paraId="282BE127" w14:textId="77777777" w:rsidR="000365DF" w:rsidRPr="00D36065" w:rsidRDefault="000365DF" w:rsidP="000365DF">
      <w:pPr>
        <w:shd w:val="clear" w:color="auto" w:fill="FFFFFF"/>
        <w:spacing w:before="120" w:after="24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>It is important, however, to check with your director and/or state licensing agency to confirm that this, or any other product, is approved.</w:t>
      </w:r>
    </w:p>
    <w:p w14:paraId="36695B74" w14:textId="77777777" w:rsidR="000365DF" w:rsidRPr="00D36065" w:rsidRDefault="000365DF" w:rsidP="000365DF">
      <w:pPr>
        <w:shd w:val="clear" w:color="auto" w:fill="FFFFFF"/>
        <w:spacing w:before="240" w:after="240" w:line="240" w:lineRule="auto"/>
        <w:jc w:val="center"/>
        <w:outlineLvl w:val="1"/>
        <w:rPr>
          <w:rFonts w:ascii="Century Gothic" w:eastAsia="Times New Roman" w:hAnsi="Century Gothic" w:cs="Arial"/>
          <w:b/>
          <w:bCs/>
          <w:color w:val="ED784C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b/>
          <w:bCs/>
          <w:color w:val="ED784C"/>
          <w:sz w:val="24"/>
          <w:szCs w:val="24"/>
          <w:lang w:eastAsia="en-ZA"/>
        </w:rPr>
        <w:t xml:space="preserve">A Schedule for Sanitizing Toys </w:t>
      </w:r>
      <w:r w:rsidR="00D36065" w:rsidRPr="00D36065">
        <w:rPr>
          <w:rFonts w:ascii="Century Gothic" w:eastAsia="Times New Roman" w:hAnsi="Century Gothic" w:cs="Arial"/>
          <w:b/>
          <w:bCs/>
          <w:color w:val="ED784C"/>
          <w:sz w:val="24"/>
          <w:szCs w:val="24"/>
          <w:lang w:eastAsia="en-ZA"/>
        </w:rPr>
        <w:t>in</w:t>
      </w:r>
      <w:r w:rsidRPr="00D36065">
        <w:rPr>
          <w:rFonts w:ascii="Century Gothic" w:eastAsia="Times New Roman" w:hAnsi="Century Gothic" w:cs="Arial"/>
          <w:b/>
          <w:bCs/>
          <w:color w:val="ED784C"/>
          <w:sz w:val="24"/>
          <w:szCs w:val="24"/>
          <w:lang w:eastAsia="en-ZA"/>
        </w:rPr>
        <w:t xml:space="preserve"> Preschool</w:t>
      </w:r>
    </w:p>
    <w:p w14:paraId="02E63328" w14:textId="77777777" w:rsidR="000365DF" w:rsidRPr="00D36065" w:rsidRDefault="000365DF" w:rsidP="000365DF">
      <w:pPr>
        <w:shd w:val="clear" w:color="auto" w:fill="FFFFFF"/>
        <w:spacing w:before="120" w:after="24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>Below is a suggested schedule of when to clean the main items and areas in your classroom.</w:t>
      </w:r>
      <w:r w:rsidR="00D36065"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 xml:space="preserve"> (ON RECORD)</w:t>
      </w:r>
    </w:p>
    <w:p w14:paraId="544539FB" w14:textId="77777777" w:rsidR="000365DF" w:rsidRPr="00D36065" w:rsidRDefault="000365DF" w:rsidP="00477C4B">
      <w:pPr>
        <w:shd w:val="clear" w:color="auto" w:fill="FFFFFF"/>
        <w:spacing w:line="240" w:lineRule="auto"/>
        <w:jc w:val="center"/>
        <w:rPr>
          <w:rFonts w:ascii="Century Gothic" w:eastAsia="Times New Roman" w:hAnsi="Century Gothic" w:cs="Arial"/>
          <w:b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b/>
          <w:bCs/>
          <w:color w:val="ED784C"/>
          <w:sz w:val="24"/>
          <w:szCs w:val="24"/>
          <w:lang w:eastAsia="en-ZA"/>
        </w:rPr>
        <w:t>Sanitizing Toys Summary:</w:t>
      </w:r>
    </w:p>
    <w:p w14:paraId="7ECE31B7" w14:textId="77777777" w:rsidR="000365DF" w:rsidRPr="00D36065" w:rsidRDefault="000365DF" w:rsidP="000365DF">
      <w:pPr>
        <w:shd w:val="clear" w:color="auto" w:fill="FFFFFF"/>
        <w:spacing w:before="120" w:after="24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>Cleaning, disinfecting and sanitizing preschool toys are an important task we need to do on an intentional schedule.  </w:t>
      </w:r>
    </w:p>
    <w:p w14:paraId="47564107" w14:textId="77777777" w:rsidR="000365DF" w:rsidRPr="00D36065" w:rsidRDefault="000365DF" w:rsidP="000365DF">
      <w:pPr>
        <w:shd w:val="clear" w:color="auto" w:fill="FFFFFF"/>
        <w:spacing w:before="120" w:after="24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>Put a process into place, if you don't already have one, to stay on top of this process.  </w:t>
      </w:r>
    </w:p>
    <w:p w14:paraId="530973A5" w14:textId="77777777" w:rsidR="000365DF" w:rsidRPr="00D36065" w:rsidRDefault="000365DF" w:rsidP="000365DF">
      <w:pPr>
        <w:shd w:val="clear" w:color="auto" w:fill="FFFFFF"/>
        <w:spacing w:before="120" w:after="240" w:line="240" w:lineRule="auto"/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</w:pPr>
      <w:r w:rsidRPr="00D36065">
        <w:rPr>
          <w:rFonts w:ascii="Century Gothic" w:eastAsia="Times New Roman" w:hAnsi="Century Gothic" w:cs="Arial"/>
          <w:color w:val="302E2E"/>
          <w:sz w:val="24"/>
          <w:szCs w:val="24"/>
          <w:lang w:eastAsia="en-ZA"/>
        </w:rPr>
        <w:t>It will reduce the risk of flu and illness in your program.</w:t>
      </w:r>
    </w:p>
    <w:p w14:paraId="2CA6736F" w14:textId="77777777" w:rsidR="008D49C4" w:rsidRPr="00D36065" w:rsidRDefault="008D49C4">
      <w:pPr>
        <w:rPr>
          <w:rFonts w:ascii="Century Gothic" w:hAnsi="Century Gothic"/>
          <w:sz w:val="24"/>
          <w:szCs w:val="24"/>
        </w:rPr>
      </w:pPr>
    </w:p>
    <w:sectPr w:rsidR="008D49C4" w:rsidRPr="00D36065" w:rsidSect="00593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612"/>
    <w:rsid w:val="000365DF"/>
    <w:rsid w:val="00477C4B"/>
    <w:rsid w:val="00593618"/>
    <w:rsid w:val="008D49C4"/>
    <w:rsid w:val="00D36065"/>
    <w:rsid w:val="00DB5C74"/>
    <w:rsid w:val="00E01612"/>
    <w:rsid w:val="00F2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C7C1F6"/>
  <w15:chartTrackingRefBased/>
  <w15:docId w15:val="{8DAC23D1-19CB-4440-BE80-B2D81FDA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996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6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57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426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5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9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829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m/gp/product/B00P1PCBKG/ref=as_li_tl?ie=UTF8&amp;camp=1789&amp;creative=9325&amp;creativeASIN=B00P1PCBKG&amp;linkCode=as2&amp;tag=presplanit-20&amp;linkId=FPPZTGOVQHQQ2RZS" TargetMode="External"/><Relationship Id="rId5" Type="http://schemas.openxmlformats.org/officeDocument/2006/relationships/hyperlink" Target="http://www.amazon.com/gp/product/B00P1PCBKG/ref=as_li_tl?ie=UTF8&amp;camp=1789&amp;creative=9325&amp;creativeASIN=B00P1PCBKG&amp;linkCode=as2&amp;tag=presplanit-20&amp;linkId=IFSQCJ2J6JJP4SHB" TargetMode="External"/><Relationship Id="rId4" Type="http://schemas.openxmlformats.org/officeDocument/2006/relationships/hyperlink" Target="http://www.amazon.com/gp/product/B00A3CQPK4/ref=as_li_tl?ie=UTF8&amp;camp=1789&amp;creative=9325&amp;creativeASIN=B00A3CQPK4&amp;linkCode=as2&amp;tag=presplanit-20&amp;linkId=FOSHTRGH55DIBNU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Cleaning, Disinfecting &amp; Sanitizing Toys in Preschool</vt:lpstr>
      <vt:lpstr>        CLEANING Toys in Preschool</vt:lpstr>
      <vt:lpstr>        SANITIZING Toys in Preschool</vt:lpstr>
      <vt:lpstr>        DISINFECTING Toys in Preschool</vt:lpstr>
      <vt:lpstr>    So, Which Process Should Be Done?  And When?</vt:lpstr>
      <vt:lpstr>        IMPORTANT NOTES ABOUT SANITIZING TOYS:</vt:lpstr>
      <vt:lpstr>    Other Solution Options</vt:lpstr>
      <vt:lpstr>    A Schedule for Sanitizing Toys In Preschool</vt:lpstr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MARINDA ENGEL</dc:creator>
  <cp:keywords/>
  <dc:description/>
  <cp:lastModifiedBy>MARINDA ENGEL</cp:lastModifiedBy>
  <cp:revision>7</cp:revision>
  <dcterms:created xsi:type="dcterms:W3CDTF">2017-07-25T08:37:00Z</dcterms:created>
  <dcterms:modified xsi:type="dcterms:W3CDTF">2020-05-06T14:38:00Z</dcterms:modified>
</cp:coreProperties>
</file>